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2F" w:rsidRDefault="0028172F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8172F" w:rsidRDefault="0028172F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191C23" w:rsidRPr="008B2E09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 w:rsidRPr="008B2E09">
        <w:rPr>
          <w:rFonts w:cs="Arial"/>
          <w:b/>
          <w:sz w:val="40"/>
          <w:szCs w:val="40"/>
        </w:rPr>
        <w:t>CIEE-RS</w:t>
      </w:r>
    </w:p>
    <w:p w:rsidR="00191C23" w:rsidRPr="008B2E09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9F765D" w:rsidRPr="008B2E09" w:rsidRDefault="009F765D" w:rsidP="005B4F48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40"/>
          <w:szCs w:val="40"/>
        </w:rPr>
      </w:pPr>
      <w:r w:rsidRPr="008B2E09">
        <w:rPr>
          <w:rFonts w:cs="Arial"/>
          <w:b/>
          <w:sz w:val="40"/>
          <w:szCs w:val="40"/>
        </w:rPr>
        <w:t xml:space="preserve">PROCESSO SELETIVO </w:t>
      </w:r>
      <w:r w:rsidR="005B4F48" w:rsidRPr="008B2E09">
        <w:rPr>
          <w:rFonts w:cs="Arial"/>
          <w:b/>
          <w:sz w:val="40"/>
          <w:szCs w:val="40"/>
        </w:rPr>
        <w:t xml:space="preserve">PREFEITURA MUNICIPAL DE </w:t>
      </w:r>
      <w:r w:rsidR="008B2E09" w:rsidRPr="008B2E09">
        <w:rPr>
          <w:rFonts w:cs="Arial"/>
          <w:b/>
          <w:sz w:val="40"/>
          <w:szCs w:val="40"/>
        </w:rPr>
        <w:t>BOA VISTA DO CADEADO</w:t>
      </w:r>
    </w:p>
    <w:p w:rsidR="004D0940" w:rsidRPr="008B2E09" w:rsidRDefault="004D0940" w:rsidP="0028172F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191C23" w:rsidRPr="008B2E09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191C23" w:rsidRPr="008B2E09" w:rsidRDefault="00191C23" w:rsidP="0028172F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 w:rsidRPr="008B2E09">
        <w:rPr>
          <w:rFonts w:cs="Arial"/>
          <w:b/>
          <w:sz w:val="40"/>
          <w:szCs w:val="40"/>
        </w:rPr>
        <w:t>GABARITO</w:t>
      </w:r>
      <w:r w:rsidR="005B4F48" w:rsidRPr="008B2E09">
        <w:rPr>
          <w:rFonts w:cs="Arial"/>
          <w:b/>
          <w:sz w:val="40"/>
          <w:szCs w:val="40"/>
        </w:rPr>
        <w:t xml:space="preserve"> PROVISÓRIO</w:t>
      </w:r>
    </w:p>
    <w:p w:rsidR="004D0940" w:rsidRDefault="004D0940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4D0940" w:rsidRDefault="004D0940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4"/>
      </w:tblGrid>
      <w:tr w:rsidR="00191C23" w:rsidTr="00C37B71">
        <w:trPr>
          <w:cantSplit/>
          <w:jc w:val="center"/>
        </w:trPr>
        <w:tc>
          <w:tcPr>
            <w:tcW w:w="8504" w:type="dxa"/>
          </w:tcPr>
          <w:p w:rsidR="00191C23" w:rsidRDefault="00191C23" w:rsidP="0028172F">
            <w:pPr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E844BF" w:rsidRPr="005B4F48" w:rsidRDefault="00191C23" w:rsidP="005B4F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44"/>
                <w:szCs w:val="44"/>
              </w:rPr>
            </w:pPr>
            <w:r w:rsidRPr="005B4F48">
              <w:rPr>
                <w:rFonts w:cs="Arial"/>
                <w:b/>
                <w:sz w:val="44"/>
                <w:szCs w:val="44"/>
              </w:rPr>
              <w:t>Processo Seletivo para</w:t>
            </w:r>
          </w:p>
          <w:p w:rsidR="00191C23" w:rsidRPr="005B4F48" w:rsidRDefault="00191C23" w:rsidP="005B4F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44"/>
                <w:szCs w:val="44"/>
              </w:rPr>
            </w:pPr>
            <w:r w:rsidRPr="005B4F48">
              <w:rPr>
                <w:rFonts w:cs="Arial"/>
                <w:b/>
                <w:sz w:val="44"/>
                <w:szCs w:val="44"/>
              </w:rPr>
              <w:t>Contratação de Estagiários</w:t>
            </w:r>
          </w:p>
          <w:p w:rsidR="005B4F48" w:rsidRPr="005B4F48" w:rsidRDefault="008B2E09" w:rsidP="005B4F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Prova realizada dia 26/11</w:t>
            </w:r>
            <w:r w:rsidR="005B4F48" w:rsidRPr="005B4F48">
              <w:rPr>
                <w:rFonts w:cs="Arial"/>
                <w:b/>
                <w:sz w:val="44"/>
                <w:szCs w:val="44"/>
              </w:rPr>
              <w:t>/19</w:t>
            </w:r>
          </w:p>
          <w:p w:rsidR="00191C23" w:rsidRDefault="00191C23" w:rsidP="002817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1C23" w:rsidRDefault="00191C23" w:rsidP="002817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A37D3D" w:rsidRDefault="00A37D3D" w:rsidP="002817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26EEE" w:rsidRDefault="00526EEE" w:rsidP="0028172F">
      <w:pPr>
        <w:jc w:val="center"/>
      </w:pPr>
    </w:p>
    <w:p w:rsidR="00246814" w:rsidRDefault="00246814" w:rsidP="0028172F">
      <w:pPr>
        <w:jc w:val="center"/>
      </w:pPr>
    </w:p>
    <w:tbl>
      <w:tblPr>
        <w:tblW w:w="7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8E2A6E" w:rsidRPr="005B4F48" w:rsidTr="005B4F48">
        <w:trPr>
          <w:trHeight w:val="2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10</w:t>
            </w:r>
          </w:p>
        </w:tc>
      </w:tr>
      <w:tr w:rsidR="008E2A6E" w:rsidRPr="005B4F48" w:rsidTr="005B4F48">
        <w:trPr>
          <w:trHeight w:val="25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A</w:t>
            </w:r>
          </w:p>
        </w:tc>
      </w:tr>
      <w:tr w:rsidR="008E2A6E" w:rsidRPr="005B4F48" w:rsidTr="005B4F48">
        <w:trPr>
          <w:trHeight w:val="25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 </w:t>
            </w:r>
          </w:p>
        </w:tc>
      </w:tr>
      <w:tr w:rsidR="008E2A6E" w:rsidRPr="005B4F48" w:rsidTr="005B4F48">
        <w:trPr>
          <w:trHeight w:val="2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bCs/>
                <w:sz w:val="56"/>
                <w:szCs w:val="56"/>
              </w:rPr>
            </w:pPr>
            <w:r w:rsidRPr="005B4F48">
              <w:rPr>
                <w:rFonts w:cs="Arial"/>
                <w:b/>
                <w:bCs/>
                <w:sz w:val="56"/>
                <w:szCs w:val="56"/>
              </w:rPr>
              <w:t>20</w:t>
            </w:r>
          </w:p>
        </w:tc>
      </w:tr>
      <w:tr w:rsidR="008E2A6E" w:rsidRPr="005B4F48" w:rsidTr="005B4F48">
        <w:trPr>
          <w:trHeight w:val="25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B7FB9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8E2A6E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B4F48">
              <w:rPr>
                <w:rFonts w:cs="Arial"/>
                <w:b/>
                <w:sz w:val="56"/>
                <w:szCs w:val="56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A6E" w:rsidRPr="005B4F48" w:rsidRDefault="004D54A6" w:rsidP="008E2A6E">
            <w:pPr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C</w:t>
            </w:r>
          </w:p>
        </w:tc>
      </w:tr>
    </w:tbl>
    <w:p w:rsidR="00C25E6C" w:rsidRDefault="00C25E6C" w:rsidP="0028172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463877" w:rsidRDefault="00463877" w:rsidP="0028172F">
      <w:pPr>
        <w:jc w:val="center"/>
      </w:pPr>
    </w:p>
    <w:sectPr w:rsidR="004638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E0" w:rsidRDefault="00E943E0" w:rsidP="0033550C">
      <w:r>
        <w:separator/>
      </w:r>
    </w:p>
  </w:endnote>
  <w:endnote w:type="continuationSeparator" w:id="0">
    <w:p w:rsidR="00E943E0" w:rsidRDefault="00E943E0" w:rsidP="003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E0" w:rsidRDefault="00E943E0" w:rsidP="0033550C">
      <w:r>
        <w:separator/>
      </w:r>
    </w:p>
  </w:footnote>
  <w:footnote w:type="continuationSeparator" w:id="0">
    <w:p w:rsidR="00E943E0" w:rsidRDefault="00E943E0" w:rsidP="0033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C" w:rsidRDefault="0028172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-10795</wp:posOffset>
          </wp:positionV>
          <wp:extent cx="803910" cy="642188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Logotipo-CIEE-RS SEM DESCRI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64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C0F">
      <w:rPr>
        <w:noProof/>
      </w:rPr>
      <w:t xml:space="preserve"> </w:t>
    </w:r>
    <w:r w:rsidR="008B2E09">
      <w:rPr>
        <w:noProof/>
      </w:rPr>
      <w:drawing>
        <wp:inline distT="0" distB="0" distL="0" distR="0" wp14:anchorId="342118A5">
          <wp:extent cx="1134110" cy="878205"/>
          <wp:effectExtent l="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3C0F">
      <w:rPr>
        <w:noProof/>
      </w:rPr>
      <w:t xml:space="preserve">                         </w:t>
    </w:r>
    <w:r w:rsidR="00A7331A">
      <w:rPr>
        <w:noProof/>
      </w:rPr>
      <w:t xml:space="preserve">    </w:t>
    </w:r>
    <w:r w:rsidR="0062466B">
      <w:rPr>
        <w:noProof/>
      </w:rPr>
      <w:t xml:space="preserve"> </w:t>
    </w:r>
    <w:r w:rsidR="0033550C">
      <w:t xml:space="preserve">    </w:t>
    </w:r>
    <w:r w:rsidR="00C32EFD">
      <w:t xml:space="preserve">          </w:t>
    </w:r>
    <w:r w:rsidR="0033550C">
      <w:t xml:space="preserve">                                                          </w:t>
    </w:r>
    <w:r w:rsidR="0076785C">
      <w:t xml:space="preserve">         </w:t>
    </w:r>
    <w:r w:rsidR="0033550C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3"/>
    <w:rsid w:val="00013C0F"/>
    <w:rsid w:val="0004313F"/>
    <w:rsid w:val="00050269"/>
    <w:rsid w:val="00082297"/>
    <w:rsid w:val="000C0A16"/>
    <w:rsid w:val="000F6CA0"/>
    <w:rsid w:val="00110719"/>
    <w:rsid w:val="001124D7"/>
    <w:rsid w:val="00191C23"/>
    <w:rsid w:val="001928B8"/>
    <w:rsid w:val="001A6D44"/>
    <w:rsid w:val="001C3121"/>
    <w:rsid w:val="001D5F8C"/>
    <w:rsid w:val="001E0A7C"/>
    <w:rsid w:val="0022396E"/>
    <w:rsid w:val="00246814"/>
    <w:rsid w:val="0025702E"/>
    <w:rsid w:val="0028172F"/>
    <w:rsid w:val="002B5064"/>
    <w:rsid w:val="003068B1"/>
    <w:rsid w:val="0033550C"/>
    <w:rsid w:val="00367627"/>
    <w:rsid w:val="003778E8"/>
    <w:rsid w:val="00423DED"/>
    <w:rsid w:val="00442CA4"/>
    <w:rsid w:val="00463877"/>
    <w:rsid w:val="004B62C3"/>
    <w:rsid w:val="004D0940"/>
    <w:rsid w:val="004D54A6"/>
    <w:rsid w:val="004E653D"/>
    <w:rsid w:val="00526EEE"/>
    <w:rsid w:val="00586279"/>
    <w:rsid w:val="00592519"/>
    <w:rsid w:val="0059736D"/>
    <w:rsid w:val="005B4F48"/>
    <w:rsid w:val="0062466B"/>
    <w:rsid w:val="00625B92"/>
    <w:rsid w:val="006370B9"/>
    <w:rsid w:val="00654D67"/>
    <w:rsid w:val="006614DF"/>
    <w:rsid w:val="00693F78"/>
    <w:rsid w:val="006B52E0"/>
    <w:rsid w:val="006E2BA3"/>
    <w:rsid w:val="006E7CB7"/>
    <w:rsid w:val="00713A8F"/>
    <w:rsid w:val="00745635"/>
    <w:rsid w:val="0076785C"/>
    <w:rsid w:val="00771F17"/>
    <w:rsid w:val="00792C0E"/>
    <w:rsid w:val="007D3BBE"/>
    <w:rsid w:val="0080500C"/>
    <w:rsid w:val="008476D4"/>
    <w:rsid w:val="00857304"/>
    <w:rsid w:val="0086407A"/>
    <w:rsid w:val="008B2E09"/>
    <w:rsid w:val="008B7FB9"/>
    <w:rsid w:val="008E1858"/>
    <w:rsid w:val="008E2A6E"/>
    <w:rsid w:val="008F0480"/>
    <w:rsid w:val="0091748A"/>
    <w:rsid w:val="00964AC6"/>
    <w:rsid w:val="009C0D73"/>
    <w:rsid w:val="009C35E5"/>
    <w:rsid w:val="009F765D"/>
    <w:rsid w:val="00A316F8"/>
    <w:rsid w:val="00A37D3D"/>
    <w:rsid w:val="00A44E9A"/>
    <w:rsid w:val="00A5799C"/>
    <w:rsid w:val="00A7331A"/>
    <w:rsid w:val="00A83086"/>
    <w:rsid w:val="00AC78E3"/>
    <w:rsid w:val="00AF1574"/>
    <w:rsid w:val="00AF3093"/>
    <w:rsid w:val="00B04B34"/>
    <w:rsid w:val="00B765BF"/>
    <w:rsid w:val="00B837BE"/>
    <w:rsid w:val="00BA5154"/>
    <w:rsid w:val="00BB5C91"/>
    <w:rsid w:val="00C25E6C"/>
    <w:rsid w:val="00C32EFD"/>
    <w:rsid w:val="00C37B71"/>
    <w:rsid w:val="00CF5669"/>
    <w:rsid w:val="00D04EA4"/>
    <w:rsid w:val="00D31390"/>
    <w:rsid w:val="00D56527"/>
    <w:rsid w:val="00DB6810"/>
    <w:rsid w:val="00DD2626"/>
    <w:rsid w:val="00E12C92"/>
    <w:rsid w:val="00E463DF"/>
    <w:rsid w:val="00E50416"/>
    <w:rsid w:val="00E844BF"/>
    <w:rsid w:val="00E943E0"/>
    <w:rsid w:val="00EC62A7"/>
    <w:rsid w:val="00F3401F"/>
    <w:rsid w:val="00F610FE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71747-47A6-4F26-8DA8-CEAA5366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2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550C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50C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50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comum1">
    <w:name w:val="texto_comum1"/>
    <w:basedOn w:val="Fontepargpadro"/>
    <w:rsid w:val="00C32EFD"/>
    <w:rPr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Camille.Luz@Cieers.org.br</dc:creator>
  <cp:lastModifiedBy>Paulo.Hepp@Cieers.org.br</cp:lastModifiedBy>
  <cp:revision>39</cp:revision>
  <cp:lastPrinted>2019-01-02T15:35:00Z</cp:lastPrinted>
  <dcterms:created xsi:type="dcterms:W3CDTF">2016-08-19T12:03:00Z</dcterms:created>
  <dcterms:modified xsi:type="dcterms:W3CDTF">2019-11-11T17:17:00Z</dcterms:modified>
</cp:coreProperties>
</file>